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96" w:rsidRDefault="00AF5496" w:rsidP="00AF549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Муниципальное дошкольное образовательное бюджетное учреждение </w:t>
      </w:r>
    </w:p>
    <w:p w:rsidR="00AF5496" w:rsidRPr="0095241E" w:rsidRDefault="00AF5496" w:rsidP="00AF549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Ирбейский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детский сад №1 «Золотой ключик»</w:t>
      </w:r>
    </w:p>
    <w:p w:rsidR="00AF5496" w:rsidRDefault="00AF5496" w:rsidP="00AF54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5D2616" w:rsidRDefault="005D2616" w:rsidP="00AF54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</w:t>
      </w:r>
      <w:r w:rsidRPr="005D26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роект по безопасности в группе</w:t>
      </w:r>
      <w:r w:rsidR="00AF54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детей</w:t>
      </w:r>
      <w:r w:rsidRPr="005D26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AF54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среднего дошкольного возраста (4 -</w:t>
      </w:r>
      <w:r w:rsidRPr="005D26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5 лет</w:t>
      </w:r>
      <w:r w:rsidR="00AF54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)</w:t>
      </w:r>
    </w:p>
    <w:p w:rsidR="005D2616" w:rsidRDefault="005D2616" w:rsidP="00AF54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</w:pPr>
      <w:r w:rsidRPr="005D2616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  <w:t>«</w:t>
      </w:r>
      <w:r w:rsidRPr="00AF5496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  <w:t xml:space="preserve"> В стране</w:t>
      </w:r>
      <w:r w:rsidRPr="005D2616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  <w:t xml:space="preserve"> безопасности»</w:t>
      </w:r>
    </w:p>
    <w:p w:rsidR="00B45C3D" w:rsidRDefault="00B45C3D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:rsidR="00AF5496" w:rsidRDefault="00AF5496" w:rsidP="00AF5496">
      <w:pPr>
        <w:spacing w:before="100" w:beforeAutospacing="1" w:after="100" w:afterAutospacing="1" w:line="360" w:lineRule="auto"/>
        <w:contextualSpacing/>
        <w:mirrorIndents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F5496" w:rsidRDefault="00AF5496" w:rsidP="00AF5496">
      <w:pPr>
        <w:spacing w:before="100" w:beforeAutospacing="1" w:after="100" w:afterAutospacing="1" w:line="360" w:lineRule="auto"/>
        <w:contextualSpacing/>
        <w:mirrorIndents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F5496" w:rsidRDefault="00AF5496" w:rsidP="00AF5496">
      <w:pPr>
        <w:spacing w:before="100" w:beforeAutospacing="1" w:after="100" w:afterAutospacing="1" w:line="360" w:lineRule="auto"/>
        <w:contextualSpacing/>
        <w:mirrorIndents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F5496" w:rsidRDefault="00AF5496" w:rsidP="00AF5496">
      <w:pPr>
        <w:spacing w:before="100" w:beforeAutospacing="1" w:after="100" w:afterAutospacing="1" w:line="360" w:lineRule="auto"/>
        <w:contextualSpacing/>
        <w:mirrorIndents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  <w:u w:val="single"/>
        </w:rPr>
        <w:t>Автор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45C3D">
        <w:rPr>
          <w:rFonts w:ascii="Times New Roman" w:eastAsia="Times New Roman" w:hAnsi="Times New Roman" w:cs="Times New Roman"/>
          <w:b/>
          <w:sz w:val="24"/>
          <w:szCs w:val="24"/>
        </w:rPr>
        <w:t>Коростелева Олеся Константиновна</w:t>
      </w:r>
    </w:p>
    <w:p w:rsidR="00B45C3D" w:rsidRDefault="00B45C3D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:rsidR="00B45C3D" w:rsidRDefault="00B45C3D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:rsidR="00AF5496" w:rsidRDefault="00AF5496" w:rsidP="00AF5496">
      <w:pPr>
        <w:spacing w:before="100" w:beforeAutospacing="1" w:after="100" w:afterAutospacing="1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5496" w:rsidRDefault="00AF5496" w:rsidP="00AF5496">
      <w:pPr>
        <w:spacing w:before="100" w:beforeAutospacing="1" w:after="100" w:afterAutospacing="1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5496" w:rsidRDefault="00AF5496" w:rsidP="00AF5496">
      <w:pPr>
        <w:spacing w:before="100" w:beforeAutospacing="1" w:after="100" w:afterAutospacing="1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Ирбейское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F5496" w:rsidRDefault="00AF5496" w:rsidP="00AF5496">
      <w:pPr>
        <w:spacing w:before="100" w:beforeAutospacing="1" w:after="100" w:afterAutospacing="1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</w:p>
    <w:p w:rsidR="00B45C3D" w:rsidRDefault="00B45C3D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:rsidR="00AF5496" w:rsidRPr="00AF5496" w:rsidRDefault="00AF5496" w:rsidP="00AF54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  <w:r w:rsidRPr="00AF5496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lastRenderedPageBreak/>
        <w:t>П</w:t>
      </w:r>
      <w:r w:rsidRPr="005D2616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роект по безопасности в группе</w:t>
      </w:r>
      <w:r w:rsidRPr="00AF5496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 xml:space="preserve"> детей</w:t>
      </w:r>
      <w:r w:rsidRPr="005D2616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 xml:space="preserve"> </w:t>
      </w:r>
      <w:r w:rsidRPr="00AF5496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среднего дошкольного возраста (4 -</w:t>
      </w:r>
      <w:r w:rsidRPr="005D2616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 xml:space="preserve"> 5 лет</w:t>
      </w:r>
      <w:r w:rsidRPr="00AF5496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)</w:t>
      </w:r>
    </w:p>
    <w:p w:rsidR="00AF5496" w:rsidRDefault="00AF5496" w:rsidP="00AF54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36"/>
          <w:szCs w:val="36"/>
        </w:rPr>
      </w:pPr>
      <w:r w:rsidRPr="005D2616">
        <w:rPr>
          <w:rFonts w:ascii="Times New Roman" w:eastAsia="Times New Roman" w:hAnsi="Times New Roman" w:cs="Times New Roman"/>
          <w:bCs/>
          <w:i/>
          <w:kern w:val="36"/>
          <w:sz w:val="36"/>
          <w:szCs w:val="36"/>
        </w:rPr>
        <w:t>«</w:t>
      </w:r>
      <w:r w:rsidRPr="00AF5496">
        <w:rPr>
          <w:rFonts w:ascii="Times New Roman" w:eastAsia="Times New Roman" w:hAnsi="Times New Roman" w:cs="Times New Roman"/>
          <w:bCs/>
          <w:i/>
          <w:kern w:val="36"/>
          <w:sz w:val="36"/>
          <w:szCs w:val="36"/>
        </w:rPr>
        <w:t xml:space="preserve"> В стране</w:t>
      </w:r>
      <w:r w:rsidRPr="005D2616">
        <w:rPr>
          <w:rFonts w:ascii="Times New Roman" w:eastAsia="Times New Roman" w:hAnsi="Times New Roman" w:cs="Times New Roman"/>
          <w:bCs/>
          <w:i/>
          <w:kern w:val="36"/>
          <w:sz w:val="36"/>
          <w:szCs w:val="36"/>
        </w:rPr>
        <w:t xml:space="preserve"> безопасности»</w:t>
      </w:r>
    </w:p>
    <w:p w:rsidR="00AF5496" w:rsidRDefault="00AF5496" w:rsidP="00AF54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36"/>
          <w:szCs w:val="36"/>
        </w:rPr>
      </w:pPr>
    </w:p>
    <w:p w:rsidR="00AF5496" w:rsidRDefault="00AF5496" w:rsidP="00AF54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36"/>
          <w:szCs w:val="36"/>
        </w:rPr>
        <w:t>Автор: Коростелева Олеся Константиновна</w:t>
      </w:r>
    </w:p>
    <w:p w:rsidR="00AF5496" w:rsidRDefault="00AF5496" w:rsidP="00AF54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36"/>
          <w:szCs w:val="36"/>
        </w:rPr>
        <w:t xml:space="preserve">Продолжительность проекта: </w:t>
      </w:r>
      <w:proofErr w:type="gramStart"/>
      <w:r>
        <w:rPr>
          <w:rFonts w:ascii="Times New Roman" w:eastAsia="Times New Roman" w:hAnsi="Times New Roman" w:cs="Times New Roman"/>
          <w:bCs/>
          <w:i/>
          <w:kern w:val="36"/>
          <w:sz w:val="36"/>
          <w:szCs w:val="36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bCs/>
          <w:i/>
          <w:kern w:val="36"/>
          <w:sz w:val="36"/>
          <w:szCs w:val="36"/>
        </w:rPr>
        <w:t xml:space="preserve"> (27.01.2020-31.01.2020)</w:t>
      </w:r>
    </w:p>
    <w:p w:rsidR="00AF5496" w:rsidRPr="00AF5496" w:rsidRDefault="00AF5496" w:rsidP="00AF54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36"/>
          <w:szCs w:val="36"/>
        </w:rPr>
        <w:t>Тип проекта: познавательно-творческий.</w:t>
      </w:r>
    </w:p>
    <w:p w:rsidR="00AF5496" w:rsidRDefault="00AF5496" w:rsidP="00AF5496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:rsidR="00B45C3D" w:rsidRDefault="00B45C3D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:rsidR="00B45C3D" w:rsidRDefault="00B45C3D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:rsidR="00B45C3D" w:rsidRDefault="00B45C3D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:rsidR="00B45C3D" w:rsidRDefault="00B45C3D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:rsidR="00B45C3D" w:rsidRDefault="00B45C3D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:rsidR="00B45C3D" w:rsidRDefault="00B45C3D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:rsidR="00B45C3D" w:rsidRDefault="00B45C3D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:rsidR="00B45C3D" w:rsidRDefault="00B45C3D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:rsidR="00AF5496" w:rsidRDefault="00AF549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:rsidR="00AF5496" w:rsidRDefault="00AF549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:rsidR="00AF5496" w:rsidRDefault="00AF549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Актуальность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>Может возникнуть вопрос: зачем объяснять детям особенности движения транспорта, если малыш все равно переходит дорогу, только держась за руку взрослого? Не преждевременна ли работа по знакомству детей с правилами обращения с пожароопасными предметами? Быть может не стоит забивать голову детям правилами поведениями при контактах с незнакомыми людьми? Ведь пока еще они не ходят самостоятельно по улице, не остаются одни дома и всегда находятся под вашим наблюдением?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>Но мы всегда должны помнить о том, что формирование сознательного поведения – процесс длительный. Это сегодня ребенок всюду ходит за ручкой с мамой, а завтра он станет самостоятельным.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>Итак, работа по обучению детей правилам грамотного поведения на улице, на природе и дома – это работа не одного дня. Для того</w:t>
      </w:r>
      <w:proofErr w:type="gramStart"/>
      <w:r w:rsidRPr="005D261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 чтобы она принесла результаты, недостаточно одного занятия или беседы с детьми. Работа должна быть систематической. И еще одно важное </w:t>
      </w:r>
      <w:r w:rsidRPr="005D2616">
        <w:rPr>
          <w:rFonts w:ascii="Times New Roman" w:eastAsia="Times New Roman" w:hAnsi="Times New Roman" w:cs="Times New Roman"/>
          <w:sz w:val="24"/>
          <w:szCs w:val="24"/>
          <w:u w:val="single"/>
        </w:rPr>
        <w:t>требование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>: детям недостаточно только теоретических знаний, они должны применять их на практике, опираясь на примеры взрослого.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>И если теоретические знания мы можем обеспечить детям в детском саду, то их практическое проявление целиком ложится на плечи родителей.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  <w:u w:val="single"/>
        </w:rPr>
        <w:t>Проблема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: 90% детей нарушают правила </w:t>
      </w:r>
      <w:r w:rsidRPr="005D2616">
        <w:rPr>
          <w:rFonts w:ascii="Times New Roman" w:eastAsia="Times New Roman" w:hAnsi="Times New Roman" w:cs="Times New Roman"/>
          <w:bCs/>
          <w:sz w:val="24"/>
          <w:szCs w:val="24"/>
        </w:rPr>
        <w:t>безопасного поведения и безопасности жизнедеятельности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>, даже если им об этом говорили не раз.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5D2616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проекта</w:t>
      </w:r>
      <w:r w:rsidRPr="005D261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детей навыков </w:t>
      </w:r>
      <w:r w:rsidRPr="005D2616">
        <w:rPr>
          <w:rFonts w:ascii="Times New Roman" w:eastAsia="Times New Roman" w:hAnsi="Times New Roman" w:cs="Times New Roman"/>
          <w:bCs/>
          <w:sz w:val="24"/>
          <w:szCs w:val="24"/>
        </w:rPr>
        <w:t>безопасного поведения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>, умения адекватно действовать в неординарных ситуациях.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</w:t>
      </w:r>
      <w:r w:rsidRPr="005D2616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проекта</w:t>
      </w:r>
      <w:r w:rsidRPr="005D261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  <w:u w:val="single"/>
        </w:rPr>
        <w:t>Для детей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1. Формировать навыки </w:t>
      </w:r>
      <w:r w:rsidRPr="005D2616">
        <w:rPr>
          <w:rFonts w:ascii="Times New Roman" w:eastAsia="Times New Roman" w:hAnsi="Times New Roman" w:cs="Times New Roman"/>
          <w:bCs/>
          <w:sz w:val="24"/>
          <w:szCs w:val="24"/>
        </w:rPr>
        <w:t>безопасного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 поведения в различных ситуациях дома, на улице, в общественных местах, в природе;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2. Закреплять правила дорожного движения и практические навыки поведения в условиях игрового </w:t>
      </w:r>
      <w:r w:rsidRPr="005D2616">
        <w:rPr>
          <w:rFonts w:ascii="Times New Roman" w:eastAsia="Times New Roman" w:hAnsi="Times New Roman" w:cs="Times New Roman"/>
          <w:bCs/>
          <w:sz w:val="24"/>
          <w:szCs w:val="24"/>
        </w:rPr>
        <w:t>пространства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3. Познакомить со </w:t>
      </w:r>
      <w:r w:rsidRPr="005D2616">
        <w:rPr>
          <w:rFonts w:ascii="Times New Roman" w:eastAsia="Times New Roman" w:hAnsi="Times New Roman" w:cs="Times New Roman"/>
          <w:bCs/>
          <w:sz w:val="24"/>
          <w:szCs w:val="24"/>
        </w:rPr>
        <w:t>средствами пожаротушения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4. Содействовать осознанию каждым ребёнком </w:t>
      </w:r>
      <w:r w:rsidRPr="005D2616">
        <w:rPr>
          <w:rFonts w:ascii="Times New Roman" w:eastAsia="Times New Roman" w:hAnsi="Times New Roman" w:cs="Times New Roman"/>
          <w:bCs/>
          <w:sz w:val="24"/>
          <w:szCs w:val="24"/>
        </w:rPr>
        <w:t>безопасной жизнедеятельности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>5. Развивать умение наблюдать за поведением людей, их умением вести себя в различных ситуациях, проявлять сочувствие, помощь;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lastRenderedPageBreak/>
        <w:t>6. Обучать детей применять свои знания в конкретных ситуациях;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7. Обогащать речь детей </w:t>
      </w:r>
      <w:r w:rsidRPr="005D2616">
        <w:rPr>
          <w:rFonts w:ascii="Times New Roman" w:eastAsia="Times New Roman" w:hAnsi="Times New Roman" w:cs="Times New Roman"/>
          <w:bCs/>
          <w:sz w:val="24"/>
          <w:szCs w:val="24"/>
        </w:rPr>
        <w:t>посредством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 произведений художественной литературы;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8. Развивать такие интегративные качества личности, как любознательность, активность, способность управлять своим поведением и планировать свои действия на основе первичных, ценностных представлений о собственной </w:t>
      </w:r>
      <w:r w:rsidRPr="005D2616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безопасности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  <w:u w:val="single"/>
        </w:rPr>
        <w:t>Для педагогов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1. Создать информационную </w:t>
      </w:r>
      <w:r w:rsidRPr="005D2616">
        <w:rPr>
          <w:rFonts w:ascii="Times New Roman" w:eastAsia="Times New Roman" w:hAnsi="Times New Roman" w:cs="Times New Roman"/>
          <w:sz w:val="24"/>
          <w:szCs w:val="24"/>
          <w:u w:val="single"/>
        </w:rPr>
        <w:t>базу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>: ознакомление с методическими разработками по данной теме.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  <w:u w:val="single"/>
        </w:rPr>
        <w:t>2. Создать условия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: для благополучного и комфортного состояния детей при реализации данного </w:t>
      </w:r>
      <w:r w:rsidRPr="005D2616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  <w:u w:val="single"/>
        </w:rPr>
        <w:t>Для родителей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>1. Повышать активность родителей воспитанников и других членов семей в участии в различных формах партнерства с ДОУ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>2. Активизировать родителей к совместной деятельности.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3. Расширять педагогическую грамотность родителей по вопросам </w:t>
      </w:r>
      <w:r w:rsidRPr="005D2616">
        <w:rPr>
          <w:rFonts w:ascii="Times New Roman" w:eastAsia="Times New Roman" w:hAnsi="Times New Roman" w:cs="Times New Roman"/>
          <w:bCs/>
          <w:sz w:val="24"/>
          <w:szCs w:val="24"/>
        </w:rPr>
        <w:t>безопасного поведения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549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b/>
          <w:sz w:val="24"/>
          <w:szCs w:val="24"/>
        </w:rPr>
        <w:t xml:space="preserve">Ожидаемые результаты 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  <w:u w:val="single"/>
        </w:rPr>
        <w:t>Для детей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1. У детей сформированы навыки </w:t>
      </w:r>
      <w:r w:rsidRPr="005D2616">
        <w:rPr>
          <w:rFonts w:ascii="Times New Roman" w:eastAsia="Times New Roman" w:hAnsi="Times New Roman" w:cs="Times New Roman"/>
          <w:bCs/>
          <w:sz w:val="24"/>
          <w:szCs w:val="24"/>
        </w:rPr>
        <w:t>безопасного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 поведения в различных ситуациях дома, на улице, в общественных местах, в природе;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2. Имеются устойчивые знания о правилах дорожного движения и практические навыки поведения в условиях игрового </w:t>
      </w:r>
      <w:r w:rsidRPr="005D2616">
        <w:rPr>
          <w:rFonts w:ascii="Times New Roman" w:eastAsia="Times New Roman" w:hAnsi="Times New Roman" w:cs="Times New Roman"/>
          <w:bCs/>
          <w:sz w:val="24"/>
          <w:szCs w:val="24"/>
        </w:rPr>
        <w:t>пространства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3. Дети имеют представления о </w:t>
      </w:r>
      <w:r w:rsidRPr="005D2616">
        <w:rPr>
          <w:rFonts w:ascii="Times New Roman" w:eastAsia="Times New Roman" w:hAnsi="Times New Roman" w:cs="Times New Roman"/>
          <w:bCs/>
          <w:sz w:val="24"/>
          <w:szCs w:val="24"/>
        </w:rPr>
        <w:t>средствах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 и способах пожаротушения.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4. Каждый ребёнок осознанно стремится к </w:t>
      </w:r>
      <w:r w:rsidRPr="005D2616">
        <w:rPr>
          <w:rFonts w:ascii="Times New Roman" w:eastAsia="Times New Roman" w:hAnsi="Times New Roman" w:cs="Times New Roman"/>
          <w:bCs/>
          <w:sz w:val="24"/>
          <w:szCs w:val="24"/>
        </w:rPr>
        <w:t>безопасной жизнедеятельности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5. Способны управлять своим поведением и планировать свои действия на основе первичных, ценностных представлений о собственной </w:t>
      </w:r>
      <w:r w:rsidRPr="005D2616">
        <w:rPr>
          <w:rFonts w:ascii="Times New Roman" w:eastAsia="Times New Roman" w:hAnsi="Times New Roman" w:cs="Times New Roman"/>
          <w:bCs/>
          <w:sz w:val="24"/>
          <w:szCs w:val="24"/>
        </w:rPr>
        <w:t>безопасности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5496" w:rsidRDefault="00AF549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F5496" w:rsidRDefault="00AF549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F5496" w:rsidRDefault="00AF549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Для воспитателя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>1. Улучшение работы по взаимодействию с родителями.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  <w:u w:val="single"/>
        </w:rPr>
        <w:t>Для родителей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>1. Активное участие родителей в жизни детского сада.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>2. Положительное отношение родителей в совместной деятельности с педагогами.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3. Родители утверждаются в необходимости знакомства детей с правилами </w:t>
      </w:r>
      <w:r w:rsidRPr="005D2616">
        <w:rPr>
          <w:rFonts w:ascii="Times New Roman" w:eastAsia="Times New Roman" w:hAnsi="Times New Roman" w:cs="Times New Roman"/>
          <w:bCs/>
          <w:sz w:val="24"/>
          <w:szCs w:val="24"/>
        </w:rPr>
        <w:t>безопасного поведения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ЭТАПЫ РЕАЛИЗАЦИИ </w:t>
      </w:r>
      <w:r w:rsidRPr="005D26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ПРОЕКТА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>1. ПОДГОТОВИТЕЛЬНЫЙ ЭТАП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Подбор материала педагогом для реализации </w:t>
      </w:r>
      <w:r w:rsidRPr="005D2616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Беседа с родителями о целях и задачах </w:t>
      </w:r>
      <w:r w:rsidRPr="005D2616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>, привлечение их к сотрудничеству.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  <w:u w:val="single"/>
        </w:rPr>
        <w:t>Подбор литературы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>: познавательной, публицистической, художественной для взрослых и детей.</w:t>
      </w:r>
    </w:p>
    <w:p w:rsid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>2. ОСНОВНОЙ ЭТАП</w:t>
      </w:r>
    </w:p>
    <w:tbl>
      <w:tblPr>
        <w:tblW w:w="10490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9"/>
        <w:gridCol w:w="2200"/>
        <w:gridCol w:w="1974"/>
        <w:gridCol w:w="2319"/>
        <w:gridCol w:w="1955"/>
        <w:gridCol w:w="2082"/>
      </w:tblGrid>
      <w:tr w:rsidR="00B45C3D" w:rsidRPr="00F003CF" w:rsidTr="00D91ED6">
        <w:trPr>
          <w:trHeight w:val="833"/>
          <w:jc w:val="center"/>
        </w:trPr>
        <w:tc>
          <w:tcPr>
            <w:tcW w:w="1470" w:type="dxa"/>
          </w:tcPr>
          <w:p w:rsidR="00B45C3D" w:rsidRPr="00F003CF" w:rsidRDefault="00B45C3D" w:rsidP="00D91E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003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Дата реализации проекта</w:t>
            </w:r>
          </w:p>
        </w:tc>
        <w:tc>
          <w:tcPr>
            <w:tcW w:w="1960" w:type="dxa"/>
          </w:tcPr>
          <w:p w:rsidR="00B45C3D" w:rsidRPr="005D2616" w:rsidRDefault="00B45C3D" w:rsidP="00D91E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Познавательное развитие</w:t>
            </w:r>
          </w:p>
          <w:p w:rsidR="00B45C3D" w:rsidRPr="00F003CF" w:rsidRDefault="00B45C3D" w:rsidP="00D91E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7" w:type="dxa"/>
          </w:tcPr>
          <w:p w:rsidR="00B45C3D" w:rsidRPr="005D2616" w:rsidRDefault="00B45C3D" w:rsidP="00D91E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Речевое развитие</w:t>
            </w:r>
          </w:p>
          <w:p w:rsidR="00B45C3D" w:rsidRPr="00F003CF" w:rsidRDefault="00B45C3D" w:rsidP="00D91E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87" w:type="dxa"/>
          </w:tcPr>
          <w:p w:rsidR="00B45C3D" w:rsidRPr="005D2616" w:rsidRDefault="00B45C3D" w:rsidP="00D91E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Социально-коммуникативное развитие</w:t>
            </w:r>
          </w:p>
          <w:p w:rsidR="00B45C3D" w:rsidRPr="00F003CF" w:rsidRDefault="00B45C3D" w:rsidP="00D91E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72" w:type="dxa"/>
          </w:tcPr>
          <w:p w:rsidR="00B45C3D" w:rsidRPr="005D2616" w:rsidRDefault="00B45C3D" w:rsidP="00D91E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Художественно – эстетическое развитие</w:t>
            </w:r>
          </w:p>
          <w:p w:rsidR="00B45C3D" w:rsidRPr="00F003CF" w:rsidRDefault="00B45C3D" w:rsidP="00D91E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B45C3D" w:rsidRPr="005D2616" w:rsidRDefault="00B45C3D" w:rsidP="00D91E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Физическое развитие</w:t>
            </w:r>
          </w:p>
          <w:p w:rsidR="00B45C3D" w:rsidRPr="00F003CF" w:rsidRDefault="00B45C3D" w:rsidP="00D91E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45C3D" w:rsidTr="00D91ED6">
        <w:trPr>
          <w:trHeight w:val="781"/>
          <w:jc w:val="center"/>
        </w:trPr>
        <w:tc>
          <w:tcPr>
            <w:tcW w:w="1470" w:type="dxa"/>
          </w:tcPr>
          <w:p w:rsidR="00B45C3D" w:rsidRPr="000210AF" w:rsidRDefault="00B45C3D" w:rsidP="00D91ED6">
            <w:pPr>
              <w:jc w:val="center"/>
              <w:rPr>
                <w:b/>
              </w:rPr>
            </w:pPr>
            <w:r w:rsidRPr="000210AF">
              <w:rPr>
                <w:b/>
              </w:rPr>
              <w:t>Понедельник</w:t>
            </w:r>
          </w:p>
          <w:p w:rsidR="00B45C3D" w:rsidRPr="00F003CF" w:rsidRDefault="00B45C3D" w:rsidP="00D91ED6">
            <w:pPr>
              <w:jc w:val="center"/>
              <w:rPr>
                <w:b/>
                <w:color w:val="002060"/>
              </w:rPr>
            </w:pPr>
            <w:r w:rsidRPr="00F003CF">
              <w:rPr>
                <w:b/>
                <w:color w:val="002060"/>
              </w:rPr>
              <w:t>27.01 2020</w:t>
            </w:r>
          </w:p>
        </w:tc>
        <w:tc>
          <w:tcPr>
            <w:tcW w:w="1960" w:type="dxa"/>
          </w:tcPr>
          <w:p w:rsidR="00B45C3D" w:rsidRPr="00187E86" w:rsidRDefault="00B45C3D" w:rsidP="00D91E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Беседа</w:t>
            </w:r>
            <w:r w:rsidRPr="00187E8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:rsidR="00B45C3D" w:rsidRPr="005D2616" w:rsidRDefault="00B45C3D" w:rsidP="00D91E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87E86"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</w:rPr>
              <w:t xml:space="preserve">«Правила дорожного </w:t>
            </w:r>
            <w:r w:rsidRPr="005D2616"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</w:rPr>
              <w:t>движения достойны уважения»</w:t>
            </w:r>
          </w:p>
          <w:p w:rsidR="00B45C3D" w:rsidRPr="005D2616" w:rsidRDefault="00B45C3D" w:rsidP="00D9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выяснить, 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что дети знают о том, где и как следует переходить улицу; уточнить их представления о правилах уличного движения, убедить в необходимости соблюдать их.</w:t>
            </w:r>
          </w:p>
          <w:p w:rsidR="00B45C3D" w:rsidRDefault="00B45C3D" w:rsidP="00D91ED6"/>
        </w:tc>
        <w:tc>
          <w:tcPr>
            <w:tcW w:w="1187" w:type="dxa"/>
          </w:tcPr>
          <w:p w:rsidR="00B45C3D" w:rsidRDefault="00B45C3D" w:rsidP="00D9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 xml:space="preserve">Поучительная сказка </w:t>
            </w:r>
          </w:p>
          <w:p w:rsidR="00B45C3D" w:rsidRPr="005D2616" w:rsidRDefault="00B45C3D" w:rsidP="00D9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D2616"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</w:rPr>
              <w:t>«Как у наших у ворот очень важный</w:t>
            </w:r>
            <w:r w:rsidRPr="005D2616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4"/>
                <w:szCs w:val="24"/>
              </w:rPr>
              <w:t xml:space="preserve"> </w:t>
            </w:r>
            <w:r w:rsidRPr="005D2616"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</w:rPr>
              <w:t>знак живёт»</w:t>
            </w:r>
            <w:r w:rsidRPr="005D26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proofErr w:type="gramEnd"/>
          </w:p>
          <w:p w:rsidR="00B45C3D" w:rsidRPr="005D2616" w:rsidRDefault="00B45C3D" w:rsidP="00D9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Цели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закреплять правила дорожного движения; учить применять свои знания на практике; пропаганда правил дорожного движения </w:t>
            </w:r>
            <w:r w:rsidRPr="00187E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среди детей дошкольного возраста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45C3D" w:rsidRDefault="00B45C3D" w:rsidP="00D91ED6"/>
        </w:tc>
        <w:tc>
          <w:tcPr>
            <w:tcW w:w="2187" w:type="dxa"/>
          </w:tcPr>
          <w:p w:rsidR="00B45C3D" w:rsidRDefault="00B45C3D" w:rsidP="00D9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87E8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 xml:space="preserve">Сюжетно-ролевая игра </w:t>
            </w:r>
          </w:p>
          <w:p w:rsidR="00B45C3D" w:rsidRPr="005D2616" w:rsidRDefault="00B45C3D" w:rsidP="00D9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</w:rPr>
              <w:t>«Пешеходы»</w:t>
            </w:r>
          </w:p>
          <w:p w:rsidR="00B45C3D" w:rsidRPr="005D2616" w:rsidRDefault="00B45C3D" w:rsidP="00D9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часть. Рассказать 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детям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об обязанностях 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пешеходов; о том, где разрешается ходить; о правилах перехода в установленных местах; о том, что запрещается пешеходам; о классификации дорожных знаков </w:t>
            </w:r>
            <w:r w:rsidRPr="005D26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(предупреждающие, запрещающие, информационно-указательные и др.)</w:t>
            </w:r>
          </w:p>
          <w:p w:rsidR="00B45C3D" w:rsidRPr="005D2616" w:rsidRDefault="00B45C3D" w:rsidP="00D9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Атрибуты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Набор дорожных знаков, пешеходных дорожек; накидки, обозначающие различные виды транспорта; </w:t>
            </w:r>
            <w:r w:rsidRPr="006F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иллюстрации по дорожным знакам</w:t>
            </w:r>
          </w:p>
          <w:p w:rsidR="00B45C3D" w:rsidRPr="005D2616" w:rsidRDefault="00B45C3D" w:rsidP="00D9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проблемной 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ситуации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>: Дети отправились на экскурсию по городу</w:t>
            </w:r>
          </w:p>
          <w:p w:rsidR="00B45C3D" w:rsidRPr="005D2616" w:rsidRDefault="00B45C3D" w:rsidP="00D9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Задача детей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выбрать </w:t>
            </w:r>
            <w:r w:rsidRPr="006F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безопасный путь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>, соблюдать правила дорожного движения.</w:t>
            </w:r>
          </w:p>
          <w:p w:rsidR="00B45C3D" w:rsidRPr="005D2616" w:rsidRDefault="00B45C3D" w:rsidP="00D9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>Что случится, если не будет дорожных знаков</w:t>
            </w:r>
          </w:p>
          <w:p w:rsidR="00B45C3D" w:rsidRPr="005D2616" w:rsidRDefault="00B45C3D" w:rsidP="00D9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Задача детей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>: вспомнить значение дорожных знаков</w:t>
            </w:r>
          </w:p>
          <w:p w:rsidR="00B45C3D" w:rsidRDefault="00B45C3D" w:rsidP="00D91ED6"/>
        </w:tc>
        <w:tc>
          <w:tcPr>
            <w:tcW w:w="1872" w:type="dxa"/>
          </w:tcPr>
          <w:p w:rsidR="00B45C3D" w:rsidRPr="005D2616" w:rsidRDefault="00B45C3D" w:rsidP="00D9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 xml:space="preserve">Лепка </w:t>
            </w:r>
            <w:r w:rsidRPr="005D26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«Светофор»</w:t>
            </w:r>
          </w:p>
          <w:p w:rsidR="00B45C3D" w:rsidRDefault="00B45C3D" w:rsidP="00D91ED6"/>
        </w:tc>
        <w:tc>
          <w:tcPr>
            <w:tcW w:w="1814" w:type="dxa"/>
          </w:tcPr>
          <w:p w:rsidR="00B45C3D" w:rsidRPr="005D2616" w:rsidRDefault="00B45C3D" w:rsidP="00D9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игра: </w:t>
            </w:r>
            <w:r w:rsidRPr="005D26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«Цветные автомобили»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26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(бег в разных направлениях)</w:t>
            </w:r>
          </w:p>
          <w:p w:rsidR="00B45C3D" w:rsidRPr="005D2616" w:rsidRDefault="00B45C3D" w:rsidP="00D9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познакомить с новой игрой, 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закрепить умение различать цвета и действовать по сигналу воспитателя.</w:t>
            </w:r>
          </w:p>
          <w:p w:rsidR="00B45C3D" w:rsidRPr="000210AF" w:rsidRDefault="00B45C3D" w:rsidP="00D91ED6"/>
        </w:tc>
      </w:tr>
      <w:tr w:rsidR="00B45C3D" w:rsidTr="00D91ED6">
        <w:trPr>
          <w:trHeight w:val="833"/>
          <w:jc w:val="center"/>
        </w:trPr>
        <w:tc>
          <w:tcPr>
            <w:tcW w:w="1470" w:type="dxa"/>
          </w:tcPr>
          <w:p w:rsidR="00B45C3D" w:rsidRPr="000210AF" w:rsidRDefault="00B45C3D" w:rsidP="00D91ED6">
            <w:pPr>
              <w:jc w:val="center"/>
              <w:rPr>
                <w:b/>
              </w:rPr>
            </w:pPr>
            <w:r w:rsidRPr="000210AF">
              <w:rPr>
                <w:b/>
              </w:rPr>
              <w:lastRenderedPageBreak/>
              <w:t>Вторник</w:t>
            </w:r>
          </w:p>
          <w:p w:rsidR="00B45C3D" w:rsidRPr="00F003CF" w:rsidRDefault="00B45C3D" w:rsidP="00D91ED6">
            <w:pPr>
              <w:jc w:val="center"/>
              <w:rPr>
                <w:b/>
                <w:color w:val="002060"/>
              </w:rPr>
            </w:pPr>
            <w:r w:rsidRPr="00F003CF">
              <w:rPr>
                <w:b/>
                <w:color w:val="002060"/>
              </w:rPr>
              <w:t>28.01.2020</w:t>
            </w:r>
          </w:p>
        </w:tc>
        <w:tc>
          <w:tcPr>
            <w:tcW w:w="1960" w:type="dxa"/>
          </w:tcPr>
          <w:p w:rsidR="00B45C3D" w:rsidRPr="005D2616" w:rsidRDefault="00B45C3D" w:rsidP="00D9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 xml:space="preserve"> </w:t>
            </w:r>
            <w:r w:rsidRPr="005D26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Беседа: </w:t>
            </w:r>
            <w:r w:rsidRPr="005D2616"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</w:rPr>
              <w:t>«В мире опасных предметов»</w:t>
            </w:r>
          </w:p>
          <w:p w:rsidR="00B45C3D" w:rsidRDefault="00B45C3D" w:rsidP="00D91ED6"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Цели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продолжать ознакомление детей с электричеством, электроприборами; закреплять правила осторожного обращения с электричеством, предостерегать от несчастных 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случаев</w:t>
            </w:r>
          </w:p>
        </w:tc>
        <w:tc>
          <w:tcPr>
            <w:tcW w:w="1187" w:type="dxa"/>
          </w:tcPr>
          <w:p w:rsidR="00B45C3D" w:rsidRPr="005D2616" w:rsidRDefault="00B45C3D" w:rsidP="00D9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 xml:space="preserve">Загадки </w:t>
            </w:r>
            <w:r w:rsidRPr="005D2616"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</w:rPr>
              <w:t>«Об опасных предметах в доме»</w:t>
            </w:r>
            <w:r w:rsidRPr="005D26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, </w:t>
            </w:r>
            <w:r w:rsidRPr="005D2616"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</w:rPr>
              <w:t>«Бытовые приборы»</w:t>
            </w:r>
            <w:r w:rsidRPr="00187E8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r w:rsidRPr="005D261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Цели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уточнение и закрепление у детей представлений об опасных предметах в доме, бытовых предметах,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мышления, внимания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памяти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45C3D" w:rsidRDefault="00B45C3D" w:rsidP="00D91ED6"/>
        </w:tc>
        <w:tc>
          <w:tcPr>
            <w:tcW w:w="2187" w:type="dxa"/>
          </w:tcPr>
          <w:p w:rsidR="00B45C3D" w:rsidRPr="005D2616" w:rsidRDefault="00B45C3D" w:rsidP="00D9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87E8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 xml:space="preserve">Сюжетно-ролевая игра </w:t>
            </w:r>
            <w:r w:rsidRPr="005D2616"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</w:rPr>
              <w:t>«Службы спасения»</w:t>
            </w:r>
          </w:p>
          <w:p w:rsidR="00B45C3D" w:rsidRPr="005D2616" w:rsidRDefault="00B45C3D" w:rsidP="00D9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часть. Рассказать детям о дорожно-транспортных происшествиях и их 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причинах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движение и переход дороги в неустановленных местах; погодные условия; неожиданный выход пешеходов на </w:t>
            </w:r>
            <w:r w:rsidRPr="005D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проезжую часть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переход на запрещающий знак светофора; игры в неустановленных местах. Познакомить, со специальным транспортом и его отличительными признаками (проблесковые маячки синего, красного или оранжевого цвета, специальные звуковые сигналы)</w:t>
            </w:r>
          </w:p>
          <w:p w:rsidR="00B45C3D" w:rsidRPr="005D2616" w:rsidRDefault="00B45C3D" w:rsidP="00D9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Атрибуты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набор дорожных знаков, пешеходных дорожек; накидки, обозначающие различные виды обычного и специального транспорта; </w:t>
            </w:r>
            <w:r w:rsidRPr="005D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иллюстрации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специального транспорта.</w:t>
            </w:r>
          </w:p>
          <w:p w:rsidR="00B45C3D" w:rsidRDefault="00B45C3D" w:rsidP="00D91ED6"/>
        </w:tc>
        <w:tc>
          <w:tcPr>
            <w:tcW w:w="1872" w:type="dxa"/>
          </w:tcPr>
          <w:p w:rsidR="00B45C3D" w:rsidRPr="005D2616" w:rsidRDefault="00B45C3D" w:rsidP="00D9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Раскрашивание раскрасок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26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«Специальные машины»</w:t>
            </w:r>
          </w:p>
          <w:p w:rsidR="00B45C3D" w:rsidRDefault="00B45C3D" w:rsidP="00D91ED6"/>
        </w:tc>
        <w:tc>
          <w:tcPr>
            <w:tcW w:w="1814" w:type="dxa"/>
          </w:tcPr>
          <w:p w:rsidR="00B45C3D" w:rsidRPr="000210AF" w:rsidRDefault="00B45C3D" w:rsidP="00D9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AF">
              <w:rPr>
                <w:rFonts w:ascii="Times New Roman" w:hAnsi="Times New Roman" w:cs="Times New Roman"/>
                <w:sz w:val="24"/>
                <w:szCs w:val="24"/>
              </w:rPr>
              <w:t>Подвижные игры «Снежки»</w:t>
            </w:r>
          </w:p>
          <w:p w:rsidR="00B45C3D" w:rsidRDefault="00B45C3D" w:rsidP="00D91ED6">
            <w:r w:rsidRPr="000210A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210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10A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ловкости, быстроты. Внимания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5C3D" w:rsidTr="00D91ED6">
        <w:trPr>
          <w:trHeight w:val="1180"/>
          <w:jc w:val="center"/>
        </w:trPr>
        <w:tc>
          <w:tcPr>
            <w:tcW w:w="1470" w:type="dxa"/>
          </w:tcPr>
          <w:p w:rsidR="00B45C3D" w:rsidRPr="000210AF" w:rsidRDefault="00B45C3D" w:rsidP="00D91ED6">
            <w:pPr>
              <w:jc w:val="center"/>
              <w:rPr>
                <w:b/>
              </w:rPr>
            </w:pPr>
            <w:r w:rsidRPr="000210AF">
              <w:rPr>
                <w:b/>
              </w:rPr>
              <w:lastRenderedPageBreak/>
              <w:t>Среда</w:t>
            </w:r>
          </w:p>
          <w:p w:rsidR="00B45C3D" w:rsidRPr="00F003CF" w:rsidRDefault="00B45C3D" w:rsidP="00D91ED6">
            <w:pPr>
              <w:jc w:val="center"/>
              <w:rPr>
                <w:b/>
                <w:color w:val="002060"/>
              </w:rPr>
            </w:pPr>
            <w:r w:rsidRPr="00F003CF">
              <w:rPr>
                <w:b/>
                <w:color w:val="002060"/>
              </w:rPr>
              <w:t>29.01.2020</w:t>
            </w:r>
          </w:p>
        </w:tc>
        <w:tc>
          <w:tcPr>
            <w:tcW w:w="1960" w:type="dxa"/>
          </w:tcPr>
          <w:p w:rsidR="00B45C3D" w:rsidRPr="005D2616" w:rsidRDefault="00B45C3D" w:rsidP="00D9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 xml:space="preserve"> </w:t>
            </w:r>
            <w:r w:rsidRPr="005D26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Беседа </w:t>
            </w:r>
            <w:r w:rsidRPr="005D2616"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</w:rPr>
              <w:t>«Осторожно сосульки!»</w:t>
            </w:r>
          </w:p>
          <w:p w:rsidR="00B45C3D" w:rsidRPr="005D2616" w:rsidRDefault="00B45C3D" w:rsidP="00D9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>: дать знания о том, что сосульки могут быть опасны для здоровья человека, учить беречься от сосулек, уметь предвидеть опасность.</w:t>
            </w:r>
          </w:p>
          <w:p w:rsidR="00B45C3D" w:rsidRDefault="00B45C3D" w:rsidP="00D91ED6"/>
        </w:tc>
        <w:tc>
          <w:tcPr>
            <w:tcW w:w="1187" w:type="dxa"/>
          </w:tcPr>
          <w:p w:rsidR="00B45C3D" w:rsidRPr="00187E86" w:rsidRDefault="00B45C3D" w:rsidP="00D9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Стихи</w:t>
            </w:r>
            <w:r w:rsidRPr="005D2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5C3D" w:rsidRPr="005D2616" w:rsidRDefault="00B45C3D" w:rsidP="00D9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6F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 - </w:t>
            </w:r>
            <w:r w:rsidRPr="005D2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 Ирина Гурина.</w:t>
            </w:r>
          </w:p>
          <w:p w:rsidR="00B45C3D" w:rsidRDefault="00B45C3D" w:rsidP="00D91ED6"/>
        </w:tc>
        <w:tc>
          <w:tcPr>
            <w:tcW w:w="2187" w:type="dxa"/>
          </w:tcPr>
          <w:p w:rsidR="00B45C3D" w:rsidRPr="005D2616" w:rsidRDefault="00B45C3D" w:rsidP="00D9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Обучающий комплекс мультфильмов </w:t>
            </w:r>
            <w:r w:rsidRPr="005D2616"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</w:rPr>
              <w:t>«Уроки осторожности»</w:t>
            </w:r>
            <w:r w:rsidRPr="005D26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с тетушкой Совой</w:t>
            </w:r>
          </w:p>
          <w:p w:rsidR="00B45C3D" w:rsidRPr="005D2616" w:rsidRDefault="00B45C3D" w:rsidP="00D9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 развлекательно-обучающая программа с мультфильмами в простой и доступной форме с помощью сказочных персонажей легко и быстро расскажет и покажет детям об основах </w:t>
            </w:r>
            <w:r w:rsidRPr="006F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и поможет избежать многих опасных ситуаций!</w:t>
            </w:r>
          </w:p>
          <w:p w:rsidR="00B45C3D" w:rsidRDefault="00B45C3D" w:rsidP="00D91ED6"/>
        </w:tc>
        <w:tc>
          <w:tcPr>
            <w:tcW w:w="1872" w:type="dxa"/>
          </w:tcPr>
          <w:p w:rsidR="00B45C3D" w:rsidRDefault="00B45C3D" w:rsidP="00D91ED6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Выполнение творческих работ </w:t>
            </w:r>
          </w:p>
          <w:p w:rsidR="00B45C3D" w:rsidRPr="00187E86" w:rsidRDefault="00B45C3D" w:rsidP="00D91ED6">
            <w:r w:rsidRPr="005D26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Pr="00187E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Страна безопасности</w:t>
            </w:r>
            <w:r w:rsidRPr="005D26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B45C3D" w:rsidRPr="000210AF" w:rsidRDefault="00B45C3D" w:rsidP="00D91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Подвижные игры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5D26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«С кочки на кочку»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210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D26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«Построй укрытие»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45C3D" w:rsidRPr="00187E86" w:rsidRDefault="00B45C3D" w:rsidP="00D91ED6"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>: совершенствовать ловкость и точность движений</w:t>
            </w:r>
            <w:r w:rsidRPr="000210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5C3D" w:rsidTr="00D91ED6">
        <w:trPr>
          <w:trHeight w:val="833"/>
          <w:jc w:val="center"/>
        </w:trPr>
        <w:tc>
          <w:tcPr>
            <w:tcW w:w="1470" w:type="dxa"/>
          </w:tcPr>
          <w:p w:rsidR="00B45C3D" w:rsidRPr="000210AF" w:rsidRDefault="00B45C3D" w:rsidP="00D91ED6">
            <w:pPr>
              <w:jc w:val="center"/>
              <w:rPr>
                <w:b/>
              </w:rPr>
            </w:pPr>
            <w:r w:rsidRPr="000210AF">
              <w:rPr>
                <w:b/>
              </w:rPr>
              <w:t>Четверг</w:t>
            </w:r>
          </w:p>
          <w:p w:rsidR="00B45C3D" w:rsidRPr="00F003CF" w:rsidRDefault="00B45C3D" w:rsidP="00D91ED6">
            <w:pPr>
              <w:jc w:val="center"/>
              <w:rPr>
                <w:b/>
                <w:color w:val="002060"/>
              </w:rPr>
            </w:pPr>
            <w:r w:rsidRPr="00F003CF">
              <w:rPr>
                <w:b/>
                <w:color w:val="002060"/>
              </w:rPr>
              <w:t>30.01.2020</w:t>
            </w:r>
          </w:p>
        </w:tc>
        <w:tc>
          <w:tcPr>
            <w:tcW w:w="1960" w:type="dxa"/>
          </w:tcPr>
          <w:p w:rsidR="00B45C3D" w:rsidRPr="005D2616" w:rsidRDefault="00B45C3D" w:rsidP="00D9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Викторина </w:t>
            </w:r>
            <w:r w:rsidRPr="005D2616"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</w:rPr>
              <w:t xml:space="preserve">«Знаете ли вы правила пожарной </w:t>
            </w:r>
            <w:r w:rsidRPr="00187E86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4"/>
                <w:szCs w:val="24"/>
              </w:rPr>
              <w:t>безопасности</w:t>
            </w:r>
            <w:r w:rsidRPr="005D2616"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</w:rPr>
              <w:t>?»</w:t>
            </w:r>
            <w:r w:rsidRPr="005D26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</w:p>
          <w:p w:rsidR="00B45C3D" w:rsidRPr="005D2616" w:rsidRDefault="00B45C3D" w:rsidP="00D9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уточнить 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знания детей о правилах пожарной </w:t>
            </w:r>
            <w:r w:rsidRPr="005D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безопасности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учить слышать и отвечать на вопрос воспитателя.</w:t>
            </w:r>
          </w:p>
          <w:p w:rsidR="00B45C3D" w:rsidRDefault="00B45C3D" w:rsidP="00D91ED6"/>
        </w:tc>
        <w:tc>
          <w:tcPr>
            <w:tcW w:w="1187" w:type="dxa"/>
          </w:tcPr>
          <w:p w:rsidR="00B45C3D" w:rsidRPr="005D2616" w:rsidRDefault="00B45C3D" w:rsidP="00D9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 xml:space="preserve">Ситуация </w:t>
            </w:r>
            <w:r w:rsidRPr="005D2616"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</w:rPr>
              <w:t>«Что делать если…»</w:t>
            </w:r>
            <w:r w:rsidRPr="005D26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</w:p>
          <w:p w:rsidR="00B45C3D" w:rsidRPr="005D2616" w:rsidRDefault="00B45C3D" w:rsidP="00D9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закрепить умение вызвать пожарную машину по 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телефону (предложить детям набрать номер телефона пожарной части, сообщить о пожаре, назвать свой адрес)</w:t>
            </w:r>
          </w:p>
          <w:p w:rsidR="00B45C3D" w:rsidRDefault="00B45C3D" w:rsidP="00D91ED6"/>
        </w:tc>
        <w:tc>
          <w:tcPr>
            <w:tcW w:w="2187" w:type="dxa"/>
          </w:tcPr>
          <w:p w:rsidR="00B45C3D" w:rsidRPr="005D2616" w:rsidRDefault="00B45C3D" w:rsidP="00D9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 xml:space="preserve">Игровой тренинг </w:t>
            </w:r>
            <w:r w:rsidRPr="005D2616"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</w:rPr>
              <w:t>«Эвакуация при пожаре»</w:t>
            </w:r>
            <w:r w:rsidRPr="005D26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</w:p>
          <w:p w:rsidR="00B45C3D" w:rsidRPr="005D2616" w:rsidRDefault="00B45C3D" w:rsidP="00D9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закрепить знания эвакуации при пожаре. Учить </w:t>
            </w:r>
            <w:proofErr w:type="gramStart"/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внимательно</w:t>
            </w:r>
            <w:proofErr w:type="gramEnd"/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указания педагога и исполнять их.</w:t>
            </w:r>
          </w:p>
          <w:p w:rsidR="00B45C3D" w:rsidRDefault="00B45C3D" w:rsidP="00D91ED6"/>
        </w:tc>
        <w:tc>
          <w:tcPr>
            <w:tcW w:w="1872" w:type="dxa"/>
          </w:tcPr>
          <w:p w:rsidR="00B45C3D" w:rsidRPr="005D2616" w:rsidRDefault="00B45C3D" w:rsidP="00D9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87E8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С</w:t>
            </w:r>
            <w:r w:rsidRPr="005D26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лушание песен</w:t>
            </w:r>
          </w:p>
          <w:p w:rsidR="00B45C3D" w:rsidRPr="005D2616" w:rsidRDefault="00B45C3D" w:rsidP="00D9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D26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«Уроки о дороге»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подборка песен по Правилам 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дорожного движения.</w:t>
            </w:r>
          </w:p>
          <w:p w:rsidR="00B45C3D" w:rsidRPr="005D2616" w:rsidRDefault="00B45C3D" w:rsidP="00D9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D26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«Отважный пожарный»</w:t>
            </w:r>
          </w:p>
          <w:p w:rsidR="00B45C3D" w:rsidRDefault="00B45C3D" w:rsidP="00D91ED6"/>
        </w:tc>
        <w:tc>
          <w:tcPr>
            <w:tcW w:w="1814" w:type="dxa"/>
          </w:tcPr>
          <w:p w:rsidR="00B45C3D" w:rsidRPr="000210AF" w:rsidRDefault="00B45C3D" w:rsidP="00D91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Игровые упражнения </w:t>
            </w:r>
            <w:r w:rsidRPr="005D26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«Потуши огонь»</w:t>
            </w:r>
            <w:r w:rsidRPr="000210AF">
              <w:rPr>
                <w:rFonts w:ascii="Times New Roman" w:eastAsia="Times New Roman" w:hAnsi="Times New Roman" w:cs="Times New Roman"/>
                <w:sz w:val="24"/>
                <w:szCs w:val="24"/>
              </w:rPr>
              <w:t>. Спортивная игра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26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«Юные спасатели»</w:t>
            </w:r>
            <w:r w:rsidRPr="000210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45C3D" w:rsidRPr="005D2616" w:rsidRDefault="00B45C3D" w:rsidP="00D9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Цель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>: совершенствовать ловкость и точность движений, улучшать внимание, память; научиться усидчивости, терпению.</w:t>
            </w:r>
          </w:p>
          <w:p w:rsidR="00B45C3D" w:rsidRPr="000210AF" w:rsidRDefault="00B45C3D" w:rsidP="00D91ED6"/>
        </w:tc>
      </w:tr>
      <w:tr w:rsidR="00B45C3D" w:rsidTr="00D91ED6">
        <w:trPr>
          <w:trHeight w:val="920"/>
          <w:jc w:val="center"/>
        </w:trPr>
        <w:tc>
          <w:tcPr>
            <w:tcW w:w="1470" w:type="dxa"/>
          </w:tcPr>
          <w:p w:rsidR="00B45C3D" w:rsidRPr="00B45C3D" w:rsidRDefault="00B45C3D" w:rsidP="00D91ED6">
            <w:pPr>
              <w:jc w:val="center"/>
              <w:rPr>
                <w:b/>
              </w:rPr>
            </w:pPr>
            <w:r w:rsidRPr="00B45C3D">
              <w:rPr>
                <w:b/>
              </w:rPr>
              <w:lastRenderedPageBreak/>
              <w:t>Пятница</w:t>
            </w:r>
          </w:p>
          <w:p w:rsidR="00B45C3D" w:rsidRPr="00F003CF" w:rsidRDefault="00B45C3D" w:rsidP="00D91ED6">
            <w:pPr>
              <w:jc w:val="center"/>
              <w:rPr>
                <w:b/>
                <w:color w:val="002060"/>
              </w:rPr>
            </w:pPr>
            <w:r w:rsidRPr="00F003CF">
              <w:rPr>
                <w:b/>
                <w:color w:val="002060"/>
              </w:rPr>
              <w:t>31.01.2020</w:t>
            </w:r>
          </w:p>
        </w:tc>
        <w:tc>
          <w:tcPr>
            <w:tcW w:w="1960" w:type="dxa"/>
          </w:tcPr>
          <w:p w:rsidR="00B45C3D" w:rsidRPr="00187E86" w:rsidRDefault="00B45C3D" w:rsidP="00D91ED6">
            <w:pPr>
              <w:pStyle w:val="a3"/>
              <w:rPr>
                <w:b/>
                <w:color w:val="C00000"/>
              </w:rPr>
            </w:pPr>
            <w:r>
              <w:rPr>
                <w:i/>
                <w:color w:val="C00000"/>
              </w:rPr>
              <w:t xml:space="preserve"> </w:t>
            </w:r>
            <w:r w:rsidRPr="00187E86">
              <w:rPr>
                <w:b/>
                <w:color w:val="C00000"/>
              </w:rPr>
              <w:t xml:space="preserve">Беседа </w:t>
            </w:r>
            <w:r w:rsidRPr="00187E86">
              <w:rPr>
                <w:b/>
                <w:iCs/>
                <w:color w:val="C00000"/>
              </w:rPr>
              <w:t>«Внешность человека может быть обманчива»</w:t>
            </w:r>
          </w:p>
          <w:p w:rsidR="00B45C3D" w:rsidRDefault="00B45C3D" w:rsidP="00D91ED6">
            <w:pPr>
              <w:pStyle w:val="a3"/>
            </w:pPr>
            <w:r>
              <w:rPr>
                <w:u w:val="single"/>
              </w:rPr>
              <w:t>Цель</w:t>
            </w:r>
            <w:r>
              <w:t>: объяснить ребёнку, что приятная внешность незнакомого человека не всегда означает его добрые намерения.</w:t>
            </w:r>
          </w:p>
        </w:tc>
        <w:tc>
          <w:tcPr>
            <w:tcW w:w="1187" w:type="dxa"/>
          </w:tcPr>
          <w:p w:rsidR="00B45C3D" w:rsidRPr="005D2616" w:rsidRDefault="00B45C3D" w:rsidP="00D9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Чтение художественной литературы </w:t>
            </w:r>
            <w:r w:rsidRPr="005D2616"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</w:rPr>
              <w:t>«Пир мышей»</w:t>
            </w:r>
            <w:r w:rsidRPr="005D26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</w:p>
          <w:p w:rsidR="00B45C3D" w:rsidRPr="00B45C3D" w:rsidRDefault="00B45C3D" w:rsidP="00B45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>: учить на примере литературных героев понимать, что бытовые приборы могут быть опасны и без взрослых ими пользоваться нельзя</w:t>
            </w:r>
          </w:p>
        </w:tc>
        <w:tc>
          <w:tcPr>
            <w:tcW w:w="2187" w:type="dxa"/>
          </w:tcPr>
          <w:p w:rsidR="00B45C3D" w:rsidRPr="005D2616" w:rsidRDefault="00B45C3D" w:rsidP="00D9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87E8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Дидактическая</w:t>
            </w:r>
            <w:r w:rsidRPr="005D26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игр</w:t>
            </w:r>
            <w:r w:rsidRPr="00187E8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а</w:t>
            </w:r>
            <w:r w:rsidRPr="00187E86"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</w:rPr>
              <w:t xml:space="preserve"> </w:t>
            </w:r>
            <w:r w:rsidRPr="005D2616"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</w:rPr>
              <w:t>«Знакомый, свой, чужой»</w:t>
            </w:r>
          </w:p>
          <w:p w:rsidR="00B45C3D" w:rsidRPr="005D2616" w:rsidRDefault="00B45C3D" w:rsidP="00D9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>: Развивать у детей способность различать людей по определённым признакам. Воспитывать быстроту реакции на словесный сигнал.</w:t>
            </w:r>
          </w:p>
          <w:p w:rsidR="00B45C3D" w:rsidRDefault="00B45C3D" w:rsidP="00D91ED6"/>
        </w:tc>
        <w:tc>
          <w:tcPr>
            <w:tcW w:w="1872" w:type="dxa"/>
          </w:tcPr>
          <w:p w:rsidR="00B45C3D" w:rsidRPr="00187E86" w:rsidRDefault="00B45C3D" w:rsidP="00D9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E8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Коллективная работа  аппликация</w:t>
            </w:r>
            <w:r w:rsidRPr="00187E86">
              <w:rPr>
                <w:rFonts w:ascii="Times New Roman" w:hAnsi="Times New Roman" w:cs="Times New Roman"/>
                <w:sz w:val="24"/>
                <w:szCs w:val="24"/>
              </w:rPr>
              <w:t xml:space="preserve"> «Страна безопасности»</w:t>
            </w:r>
          </w:p>
        </w:tc>
        <w:tc>
          <w:tcPr>
            <w:tcW w:w="1814" w:type="dxa"/>
          </w:tcPr>
          <w:p w:rsidR="00B45C3D" w:rsidRPr="000210AF" w:rsidRDefault="00B45C3D" w:rsidP="00D9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Игровые упражнения </w:t>
            </w:r>
            <w:r w:rsidRPr="005D26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«Незнакомец»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26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«Попади в цель»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45C3D" w:rsidRPr="000210AF" w:rsidRDefault="00B45C3D" w:rsidP="00D9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5D2616">
              <w:rPr>
                <w:rFonts w:ascii="Times New Roman" w:eastAsia="Times New Roman" w:hAnsi="Times New Roman" w:cs="Times New Roman"/>
                <w:sz w:val="24"/>
                <w:szCs w:val="24"/>
              </w:rPr>
              <w:t>: совершенствовать ловкость и точность движений,</w:t>
            </w:r>
          </w:p>
          <w:p w:rsidR="00B45C3D" w:rsidRPr="005D2616" w:rsidRDefault="00B45C3D" w:rsidP="00D91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C3D" w:rsidRPr="000210AF" w:rsidRDefault="00B45C3D" w:rsidP="00D91ED6"/>
        </w:tc>
      </w:tr>
    </w:tbl>
    <w:p w:rsidR="00B45C3D" w:rsidRDefault="00B45C3D" w:rsidP="00B45C3D"/>
    <w:p w:rsidR="00B45C3D" w:rsidRPr="005D2616" w:rsidRDefault="00B45C3D" w:rsidP="005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2616" w:rsidRPr="00B76A83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76A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Взаимодействие с родителями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>Оформление папок – передвижек, памяток.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Папка-передвижка </w:t>
      </w:r>
      <w:r w:rsidRPr="005D2616">
        <w:rPr>
          <w:rFonts w:ascii="Times New Roman" w:eastAsia="Times New Roman" w:hAnsi="Times New Roman" w:cs="Times New Roman"/>
          <w:i/>
          <w:iCs/>
          <w:sz w:val="24"/>
          <w:szCs w:val="24"/>
        </w:rPr>
        <w:t>«Скользко! Как устоять в гололед?»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B76A83">
        <w:rPr>
          <w:rFonts w:ascii="Times New Roman" w:eastAsia="Times New Roman" w:hAnsi="Times New Roman" w:cs="Times New Roman"/>
          <w:sz w:val="24"/>
          <w:szCs w:val="24"/>
        </w:rPr>
        <w:t xml:space="preserve">Памятка для родителей: </w:t>
      </w:r>
      <w:r w:rsidRPr="005D2616">
        <w:rPr>
          <w:rFonts w:ascii="Times New Roman" w:eastAsia="Times New Roman" w:hAnsi="Times New Roman" w:cs="Times New Roman"/>
          <w:i/>
          <w:iCs/>
          <w:sz w:val="24"/>
          <w:szCs w:val="24"/>
        </w:rPr>
        <w:t>«Причины детского дорожного – травматизма»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Консультация для родителей по правилам </w:t>
      </w:r>
      <w:proofErr w:type="gramStart"/>
      <w:r w:rsidRPr="005D2616">
        <w:rPr>
          <w:rFonts w:ascii="Times New Roman" w:eastAsia="Times New Roman" w:hAnsi="Times New Roman" w:cs="Times New Roman"/>
          <w:sz w:val="24"/>
          <w:szCs w:val="24"/>
        </w:rPr>
        <w:t>дорожного</w:t>
      </w:r>
      <w:proofErr w:type="gramEnd"/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 движении, антитеррору.</w:t>
      </w:r>
    </w:p>
    <w:p w:rsid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Памятка для родителей водителей </w:t>
      </w:r>
      <w:r w:rsidRPr="005D2616">
        <w:rPr>
          <w:rFonts w:ascii="Times New Roman" w:eastAsia="Times New Roman" w:hAnsi="Times New Roman" w:cs="Times New Roman"/>
          <w:i/>
          <w:iCs/>
          <w:sz w:val="24"/>
          <w:szCs w:val="24"/>
        </w:rPr>
        <w:t>«Правила перевозки детей в автомобиле»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A83" w:rsidRPr="00B76A83" w:rsidRDefault="00B76A83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76A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Взаимодействие социальными партнерами </w:t>
      </w:r>
      <w:proofErr w:type="spellStart"/>
      <w:r w:rsidRPr="00B76A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партнерами</w:t>
      </w:r>
      <w:proofErr w:type="spellEnd"/>
    </w:p>
    <w:p w:rsidR="00B76A83" w:rsidRDefault="00B76A83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Встреча с сотрудником социальной защиты населения для проведения совместного мероприятия «Безопасная среда»</w:t>
      </w:r>
    </w:p>
    <w:p w:rsidR="00B76A83" w:rsidRPr="005D2616" w:rsidRDefault="00B76A83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>3. ЗАКЛЮЧИТЕЛЬНЫЙ ЭТАП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В ходе подготовки и реализации </w:t>
      </w:r>
      <w:r w:rsidRPr="005D261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проекта по безопасности </w:t>
      </w:r>
      <w:r w:rsidRPr="005D2616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r w:rsidRPr="005D261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Страна безопасности</w:t>
      </w:r>
      <w:r w:rsidRPr="005D2616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5D2616">
        <w:rPr>
          <w:rFonts w:ascii="Times New Roman" w:eastAsia="Times New Roman" w:hAnsi="Times New Roman" w:cs="Times New Roman"/>
          <w:bCs/>
          <w:sz w:val="24"/>
          <w:szCs w:val="24"/>
        </w:rPr>
        <w:t>группе среднего дошкольного возраста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 с 4 до 5 лет у детей сформировались навыки </w:t>
      </w:r>
      <w:r w:rsidRPr="005D2616">
        <w:rPr>
          <w:rFonts w:ascii="Times New Roman" w:eastAsia="Times New Roman" w:hAnsi="Times New Roman" w:cs="Times New Roman"/>
          <w:bCs/>
          <w:sz w:val="24"/>
          <w:szCs w:val="24"/>
        </w:rPr>
        <w:t>безопасного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 поведения в различных ситуациях дома, на улице, в общественных местах, в природе; отмечаются устойчивые знания о правилах дорожного движения и практические навыки поведения в условиях игрового </w:t>
      </w:r>
      <w:r w:rsidRPr="005D2616">
        <w:rPr>
          <w:rFonts w:ascii="Times New Roman" w:eastAsia="Times New Roman" w:hAnsi="Times New Roman" w:cs="Times New Roman"/>
          <w:bCs/>
          <w:sz w:val="24"/>
          <w:szCs w:val="24"/>
        </w:rPr>
        <w:t>пространства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 дети имеют представления о </w:t>
      </w:r>
      <w:r w:rsidRPr="005D2616">
        <w:rPr>
          <w:rFonts w:ascii="Times New Roman" w:eastAsia="Times New Roman" w:hAnsi="Times New Roman" w:cs="Times New Roman"/>
          <w:bCs/>
          <w:sz w:val="24"/>
          <w:szCs w:val="24"/>
        </w:rPr>
        <w:t>средствах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 и способах пожаротушения; каждый ребёнок стремится к </w:t>
      </w:r>
      <w:r w:rsidRPr="005D2616">
        <w:rPr>
          <w:rFonts w:ascii="Times New Roman" w:eastAsia="Times New Roman" w:hAnsi="Times New Roman" w:cs="Times New Roman"/>
          <w:bCs/>
          <w:sz w:val="24"/>
          <w:szCs w:val="24"/>
        </w:rPr>
        <w:t>безопасной жизнедеятельности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; умеют и стремятся управлять своим поведением и планировать свои действия на основе первичных, ценностных представлений о собственной </w:t>
      </w:r>
      <w:r w:rsidRPr="005D2616">
        <w:rPr>
          <w:rFonts w:ascii="Times New Roman" w:eastAsia="Times New Roman" w:hAnsi="Times New Roman" w:cs="Times New Roman"/>
          <w:bCs/>
          <w:sz w:val="24"/>
          <w:szCs w:val="24"/>
        </w:rPr>
        <w:t>безопасности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Данный </w:t>
      </w:r>
      <w:r w:rsidRPr="005D2616">
        <w:rPr>
          <w:rFonts w:ascii="Times New Roman" w:eastAsia="Times New Roman" w:hAnsi="Times New Roman" w:cs="Times New Roman"/>
          <w:bCs/>
          <w:sz w:val="24"/>
          <w:szCs w:val="24"/>
        </w:rPr>
        <w:t>проект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 позволил сделать процесс приобщения детей к правилам </w:t>
      </w:r>
      <w:r w:rsidRPr="005D2616">
        <w:rPr>
          <w:rFonts w:ascii="Times New Roman" w:eastAsia="Times New Roman" w:hAnsi="Times New Roman" w:cs="Times New Roman"/>
          <w:bCs/>
          <w:sz w:val="24"/>
          <w:szCs w:val="24"/>
        </w:rPr>
        <w:t>безопасности более интересным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>, доступным, значимым.</w:t>
      </w:r>
    </w:p>
    <w:p w:rsidR="00B45C3D" w:rsidRDefault="00B45C3D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45C3D" w:rsidRDefault="00B45C3D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45C3D" w:rsidRDefault="00B45C3D" w:rsidP="005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45C3D" w:rsidRDefault="00B45C3D" w:rsidP="005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45C3D" w:rsidRDefault="00B45C3D" w:rsidP="005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45C3D" w:rsidRDefault="00B45C3D" w:rsidP="005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45C3D" w:rsidRDefault="00B45C3D" w:rsidP="005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45C3D" w:rsidRDefault="00B45C3D" w:rsidP="005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45C3D" w:rsidRDefault="00B45C3D" w:rsidP="005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45C3D" w:rsidRDefault="00B45C3D" w:rsidP="005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45C3D" w:rsidRDefault="00B45C3D" w:rsidP="005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45C3D" w:rsidRDefault="00B45C3D" w:rsidP="005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45C3D" w:rsidRDefault="00B45C3D" w:rsidP="005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45C3D" w:rsidRDefault="00B45C3D" w:rsidP="005D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  <w:u w:val="single"/>
        </w:rPr>
        <w:t>Литература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D2616" w:rsidRPr="005D2616" w:rsidRDefault="00B45C3D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5D2616" w:rsidRPr="005D2616">
        <w:rPr>
          <w:rFonts w:ascii="Times New Roman" w:eastAsia="Times New Roman" w:hAnsi="Times New Roman" w:cs="Times New Roman"/>
          <w:sz w:val="24"/>
          <w:szCs w:val="24"/>
        </w:rPr>
        <w:t xml:space="preserve">Подборка художественной литературы по теме </w:t>
      </w:r>
      <w:r w:rsidR="005D2616" w:rsidRPr="005D2616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r w:rsidR="005D2616" w:rsidRPr="00B45C3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Безопасность</w:t>
      </w:r>
      <w:r w:rsidR="005D2616" w:rsidRPr="005D2616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="005D2616" w:rsidRPr="005D26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2. Картотека дидактических игр по основам </w:t>
      </w:r>
      <w:r w:rsidRPr="00B45C3D">
        <w:rPr>
          <w:rFonts w:ascii="Times New Roman" w:eastAsia="Times New Roman" w:hAnsi="Times New Roman" w:cs="Times New Roman"/>
          <w:bCs/>
          <w:sz w:val="24"/>
          <w:szCs w:val="24"/>
        </w:rPr>
        <w:t>безопасности жизнедеятельности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3. Авдеева Н. Н., Князева Н. Л., </w:t>
      </w:r>
      <w:proofErr w:type="spellStart"/>
      <w:r w:rsidRPr="005D2616">
        <w:rPr>
          <w:rFonts w:ascii="Times New Roman" w:eastAsia="Times New Roman" w:hAnsi="Times New Roman" w:cs="Times New Roman"/>
          <w:sz w:val="24"/>
          <w:szCs w:val="24"/>
        </w:rPr>
        <w:t>Стеркина</w:t>
      </w:r>
      <w:proofErr w:type="spellEnd"/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 Р. Б. </w:t>
      </w:r>
      <w:r w:rsidRPr="00B45C3D">
        <w:rPr>
          <w:rFonts w:ascii="Times New Roman" w:eastAsia="Times New Roman" w:hAnsi="Times New Roman" w:cs="Times New Roman"/>
          <w:bCs/>
          <w:sz w:val="24"/>
          <w:szCs w:val="24"/>
        </w:rPr>
        <w:t>Безопасность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: Учебное пособие по основам </w:t>
      </w:r>
      <w:r w:rsidRPr="00B45C3D">
        <w:rPr>
          <w:rFonts w:ascii="Times New Roman" w:eastAsia="Times New Roman" w:hAnsi="Times New Roman" w:cs="Times New Roman"/>
          <w:bCs/>
          <w:sz w:val="24"/>
          <w:szCs w:val="24"/>
        </w:rPr>
        <w:t>безопасности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 жизнедеятельности детей старшего </w:t>
      </w:r>
      <w:r w:rsidRPr="00B45C3D">
        <w:rPr>
          <w:rFonts w:ascii="Times New Roman" w:eastAsia="Times New Roman" w:hAnsi="Times New Roman" w:cs="Times New Roman"/>
          <w:bCs/>
          <w:sz w:val="24"/>
          <w:szCs w:val="24"/>
        </w:rPr>
        <w:t>дошкольного возраста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proofErr w:type="spellStart"/>
      <w:r w:rsidRPr="005D2616">
        <w:rPr>
          <w:rFonts w:ascii="Times New Roman" w:eastAsia="Times New Roman" w:hAnsi="Times New Roman" w:cs="Times New Roman"/>
          <w:sz w:val="24"/>
          <w:szCs w:val="24"/>
          <w:u w:val="single"/>
        </w:rPr>
        <w:t>Спб</w:t>
      </w:r>
      <w:proofErr w:type="spellEnd"/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D2616">
        <w:rPr>
          <w:rFonts w:ascii="Times New Roman" w:eastAsia="Times New Roman" w:hAnsi="Times New Roman" w:cs="Times New Roman"/>
          <w:i/>
          <w:iCs/>
          <w:sz w:val="24"/>
          <w:szCs w:val="24"/>
        </w:rPr>
        <w:t>«ДЕТСТВО - ПРЕСС»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>, 2009.-144с.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5D2616">
        <w:rPr>
          <w:rFonts w:ascii="Times New Roman" w:eastAsia="Times New Roman" w:hAnsi="Times New Roman" w:cs="Times New Roman"/>
          <w:sz w:val="24"/>
          <w:szCs w:val="24"/>
        </w:rPr>
        <w:t>Баряева</w:t>
      </w:r>
      <w:proofErr w:type="spellEnd"/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 Л. Б. Азбука дорожного </w:t>
      </w:r>
      <w:r w:rsidRPr="005D2616">
        <w:rPr>
          <w:rFonts w:ascii="Times New Roman" w:eastAsia="Times New Roman" w:hAnsi="Times New Roman" w:cs="Times New Roman"/>
          <w:sz w:val="24"/>
          <w:szCs w:val="24"/>
          <w:u w:val="single"/>
        </w:rPr>
        <w:t>движения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: программа и методические рекомендации по ознакомлению детей </w:t>
      </w:r>
      <w:r w:rsidRPr="00B45C3D">
        <w:rPr>
          <w:rFonts w:ascii="Times New Roman" w:eastAsia="Times New Roman" w:hAnsi="Times New Roman" w:cs="Times New Roman"/>
          <w:bCs/>
          <w:sz w:val="24"/>
          <w:szCs w:val="24"/>
        </w:rPr>
        <w:t>дошкольного возраста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 с правилами дорожного движения/ Л. Б. </w:t>
      </w:r>
      <w:proofErr w:type="spellStart"/>
      <w:r w:rsidRPr="005D2616">
        <w:rPr>
          <w:rFonts w:ascii="Times New Roman" w:eastAsia="Times New Roman" w:hAnsi="Times New Roman" w:cs="Times New Roman"/>
          <w:sz w:val="24"/>
          <w:szCs w:val="24"/>
        </w:rPr>
        <w:t>Баряева</w:t>
      </w:r>
      <w:proofErr w:type="spellEnd"/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, В. Л. </w:t>
      </w:r>
      <w:proofErr w:type="spellStart"/>
      <w:r w:rsidRPr="005D2616">
        <w:rPr>
          <w:rFonts w:ascii="Times New Roman" w:eastAsia="Times New Roman" w:hAnsi="Times New Roman" w:cs="Times New Roman"/>
          <w:sz w:val="24"/>
          <w:szCs w:val="24"/>
        </w:rPr>
        <w:t>Жевнеров</w:t>
      </w:r>
      <w:proofErr w:type="spellEnd"/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, Е. В. </w:t>
      </w:r>
      <w:proofErr w:type="spellStart"/>
      <w:proofErr w:type="gramStart"/>
      <w:r w:rsidRPr="005D2616">
        <w:rPr>
          <w:rFonts w:ascii="Times New Roman" w:eastAsia="Times New Roman" w:hAnsi="Times New Roman" w:cs="Times New Roman"/>
          <w:sz w:val="24"/>
          <w:szCs w:val="24"/>
        </w:rPr>
        <w:t>Загреба-ева</w:t>
      </w:r>
      <w:proofErr w:type="spellEnd"/>
      <w:proofErr w:type="gramEnd"/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proofErr w:type="gramStart"/>
      <w:r w:rsidRPr="005D2616">
        <w:rPr>
          <w:rFonts w:ascii="Times New Roman" w:eastAsia="Times New Roman" w:hAnsi="Times New Roman" w:cs="Times New Roman"/>
          <w:sz w:val="24"/>
          <w:szCs w:val="24"/>
        </w:rPr>
        <w:t>М.: Дрофа, 2007.- 75 с. – (</w:t>
      </w:r>
      <w:r w:rsidRPr="00B45C3D">
        <w:rPr>
          <w:rFonts w:ascii="Times New Roman" w:eastAsia="Times New Roman" w:hAnsi="Times New Roman" w:cs="Times New Roman"/>
          <w:bCs/>
          <w:sz w:val="24"/>
          <w:szCs w:val="24"/>
        </w:rPr>
        <w:t>Дошкольник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Основы </w:t>
      </w:r>
      <w:r w:rsidRPr="00B45C3D">
        <w:rPr>
          <w:rFonts w:ascii="Times New Roman" w:eastAsia="Times New Roman" w:hAnsi="Times New Roman" w:cs="Times New Roman"/>
          <w:bCs/>
          <w:sz w:val="24"/>
          <w:szCs w:val="24"/>
        </w:rPr>
        <w:t>безопасности жизнедеятельности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Виноградова Н. А., Панкова Е. П. Образовательные </w:t>
      </w:r>
      <w:r w:rsidRPr="00B45C3D">
        <w:rPr>
          <w:rFonts w:ascii="Times New Roman" w:eastAsia="Times New Roman" w:hAnsi="Times New Roman" w:cs="Times New Roman"/>
          <w:bCs/>
          <w:sz w:val="24"/>
          <w:szCs w:val="24"/>
        </w:rPr>
        <w:t>проекты в детском саду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>: пособие для воспитателей. - АЙРИС-пресс Издательство, 2008. – 200с.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>6. Занятия по правилам дорожного движения</w:t>
      </w:r>
      <w:proofErr w:type="gramStart"/>
      <w:r w:rsidRPr="005D2616">
        <w:rPr>
          <w:rFonts w:ascii="Times New Roman" w:eastAsia="Times New Roman" w:hAnsi="Times New Roman" w:cs="Times New Roman"/>
          <w:sz w:val="24"/>
          <w:szCs w:val="24"/>
        </w:rPr>
        <w:t>/ С</w:t>
      </w:r>
      <w:proofErr w:type="gramEnd"/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ост. Н. А. Извекова, А. Ф. Медведева, Л. Б. Полякова, А. Н. Федотова; Под ред. Е. А. Романовой, А. Б. </w:t>
      </w:r>
      <w:proofErr w:type="spellStart"/>
      <w:r w:rsidRPr="005D2616">
        <w:rPr>
          <w:rFonts w:ascii="Times New Roman" w:eastAsia="Times New Roman" w:hAnsi="Times New Roman" w:cs="Times New Roman"/>
          <w:sz w:val="24"/>
          <w:szCs w:val="24"/>
        </w:rPr>
        <w:t>Малюшкина</w:t>
      </w:r>
      <w:proofErr w:type="spellEnd"/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. - М.: ТЦ Сфера, 2010.- 64с. - </w:t>
      </w:r>
      <w:r w:rsidRPr="005D2616">
        <w:rPr>
          <w:rFonts w:ascii="Times New Roman" w:eastAsia="Times New Roman" w:hAnsi="Times New Roman" w:cs="Times New Roman"/>
          <w:i/>
          <w:iCs/>
          <w:sz w:val="24"/>
          <w:szCs w:val="24"/>
        </w:rPr>
        <w:t>(Вместе с детьми)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B45C3D">
        <w:rPr>
          <w:rFonts w:ascii="Times New Roman" w:eastAsia="Times New Roman" w:hAnsi="Times New Roman" w:cs="Times New Roman"/>
          <w:bCs/>
          <w:sz w:val="24"/>
          <w:szCs w:val="24"/>
        </w:rPr>
        <w:t>Средняя группа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: Разработки занятий. Пожарная </w:t>
      </w:r>
      <w:r w:rsidRPr="00B45C3D">
        <w:rPr>
          <w:rFonts w:ascii="Times New Roman" w:eastAsia="Times New Roman" w:hAnsi="Times New Roman" w:cs="Times New Roman"/>
          <w:bCs/>
          <w:sz w:val="24"/>
          <w:szCs w:val="24"/>
        </w:rPr>
        <w:t>безопасность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. / Сост. Т. В. Иванова. – </w:t>
      </w:r>
      <w:r w:rsidRPr="005D2616">
        <w:rPr>
          <w:rFonts w:ascii="Times New Roman" w:eastAsia="Times New Roman" w:hAnsi="Times New Roman" w:cs="Times New Roman"/>
          <w:sz w:val="24"/>
          <w:szCs w:val="24"/>
          <w:u w:val="single"/>
        </w:rPr>
        <w:t>Волгоград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: ИТД </w:t>
      </w:r>
      <w:r w:rsidRPr="005D2616">
        <w:rPr>
          <w:rFonts w:ascii="Times New Roman" w:eastAsia="Times New Roman" w:hAnsi="Times New Roman" w:cs="Times New Roman"/>
          <w:i/>
          <w:iCs/>
          <w:sz w:val="24"/>
          <w:szCs w:val="24"/>
        </w:rPr>
        <w:t>«Корифей»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>, 2009.- 96с.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8. ОБЖ. </w:t>
      </w:r>
      <w:r w:rsidRPr="00B45C3D">
        <w:rPr>
          <w:rFonts w:ascii="Times New Roman" w:eastAsia="Times New Roman" w:hAnsi="Times New Roman" w:cs="Times New Roman"/>
          <w:bCs/>
          <w:sz w:val="24"/>
          <w:szCs w:val="24"/>
        </w:rPr>
        <w:t>Средняя и старшая группы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. Разработка занятий. / Сост. М. А. </w:t>
      </w:r>
      <w:proofErr w:type="spellStart"/>
      <w:r w:rsidRPr="005D2616">
        <w:rPr>
          <w:rFonts w:ascii="Times New Roman" w:eastAsia="Times New Roman" w:hAnsi="Times New Roman" w:cs="Times New Roman"/>
          <w:sz w:val="24"/>
          <w:szCs w:val="24"/>
        </w:rPr>
        <w:t>Фисенко</w:t>
      </w:r>
      <w:proofErr w:type="spellEnd"/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 w:rsidRPr="005D2616">
        <w:rPr>
          <w:rFonts w:ascii="Times New Roman" w:eastAsia="Times New Roman" w:hAnsi="Times New Roman" w:cs="Times New Roman"/>
          <w:sz w:val="24"/>
          <w:szCs w:val="24"/>
          <w:u w:val="single"/>
        </w:rPr>
        <w:t>Волгоград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: ИТД </w:t>
      </w:r>
      <w:r w:rsidRPr="005D2616">
        <w:rPr>
          <w:rFonts w:ascii="Times New Roman" w:eastAsia="Times New Roman" w:hAnsi="Times New Roman" w:cs="Times New Roman"/>
          <w:i/>
          <w:iCs/>
          <w:sz w:val="24"/>
          <w:szCs w:val="24"/>
        </w:rPr>
        <w:t>«Корифей»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>.-96с.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9. ПДД. Занимательные материалы. Младшая и </w:t>
      </w:r>
      <w:r w:rsidRPr="00B45C3D">
        <w:rPr>
          <w:rFonts w:ascii="Times New Roman" w:eastAsia="Times New Roman" w:hAnsi="Times New Roman" w:cs="Times New Roman"/>
          <w:bCs/>
          <w:sz w:val="24"/>
          <w:szCs w:val="24"/>
        </w:rPr>
        <w:t>средняя группы</w:t>
      </w:r>
      <w:proofErr w:type="gramStart"/>
      <w:r w:rsidRPr="00B45C3D">
        <w:rPr>
          <w:rFonts w:ascii="Times New Roman" w:eastAsia="Times New Roman" w:hAnsi="Times New Roman" w:cs="Times New Roman"/>
          <w:bCs/>
          <w:sz w:val="24"/>
          <w:szCs w:val="24"/>
        </w:rPr>
        <w:t>/ С</w:t>
      </w:r>
      <w:proofErr w:type="gramEnd"/>
      <w:r w:rsidRPr="00B45C3D">
        <w:rPr>
          <w:rFonts w:ascii="Times New Roman" w:eastAsia="Times New Roman" w:hAnsi="Times New Roman" w:cs="Times New Roman"/>
          <w:bCs/>
          <w:sz w:val="24"/>
          <w:szCs w:val="24"/>
        </w:rPr>
        <w:t>ост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. Л. Б. </w:t>
      </w:r>
      <w:proofErr w:type="spellStart"/>
      <w:r w:rsidRPr="005D2616">
        <w:rPr>
          <w:rFonts w:ascii="Times New Roman" w:eastAsia="Times New Roman" w:hAnsi="Times New Roman" w:cs="Times New Roman"/>
          <w:sz w:val="24"/>
          <w:szCs w:val="24"/>
        </w:rPr>
        <w:t>Поддубная</w:t>
      </w:r>
      <w:proofErr w:type="spellEnd"/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 w:rsidRPr="005D2616">
        <w:rPr>
          <w:rFonts w:ascii="Times New Roman" w:eastAsia="Times New Roman" w:hAnsi="Times New Roman" w:cs="Times New Roman"/>
          <w:sz w:val="24"/>
          <w:szCs w:val="24"/>
          <w:u w:val="single"/>
        </w:rPr>
        <w:t>Волгоград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: ИТД </w:t>
      </w:r>
      <w:r w:rsidRPr="005D2616">
        <w:rPr>
          <w:rFonts w:ascii="Times New Roman" w:eastAsia="Times New Roman" w:hAnsi="Times New Roman" w:cs="Times New Roman"/>
          <w:i/>
          <w:iCs/>
          <w:sz w:val="24"/>
          <w:szCs w:val="24"/>
        </w:rPr>
        <w:t>«Корифей»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>, 2010.- 96с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10. Программа воспитания и обучения в детском саду/ Под ред. М. А. Васильевой, В. В. Гербовой, Т. С. Комаровой. – 3-е </w:t>
      </w:r>
      <w:proofErr w:type="spellStart"/>
      <w:proofErr w:type="gramStart"/>
      <w:r w:rsidRPr="005D2616">
        <w:rPr>
          <w:rFonts w:ascii="Times New Roman" w:eastAsia="Times New Roman" w:hAnsi="Times New Roman" w:cs="Times New Roman"/>
          <w:sz w:val="24"/>
          <w:szCs w:val="24"/>
        </w:rPr>
        <w:t>изд</w:t>
      </w:r>
      <w:proofErr w:type="spellEnd"/>
      <w:proofErr w:type="gramEnd"/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2616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5D2616">
        <w:rPr>
          <w:rFonts w:ascii="Times New Roman" w:eastAsia="Times New Roman" w:hAnsi="Times New Roman" w:cs="Times New Roman"/>
          <w:sz w:val="24"/>
          <w:szCs w:val="24"/>
        </w:rPr>
        <w:t>. и доп. – М.: Мозаика – синтез, 2005.-208с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 w:rsidRPr="005D2616">
        <w:rPr>
          <w:rFonts w:ascii="Times New Roman" w:eastAsia="Times New Roman" w:hAnsi="Times New Roman" w:cs="Times New Roman"/>
          <w:sz w:val="24"/>
          <w:szCs w:val="24"/>
        </w:rPr>
        <w:t>Саулина</w:t>
      </w:r>
      <w:proofErr w:type="spellEnd"/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 Т. Ф. Три сигнала </w:t>
      </w:r>
      <w:r w:rsidRPr="005D2616">
        <w:rPr>
          <w:rFonts w:ascii="Times New Roman" w:eastAsia="Times New Roman" w:hAnsi="Times New Roman" w:cs="Times New Roman"/>
          <w:sz w:val="24"/>
          <w:szCs w:val="24"/>
          <w:u w:val="single"/>
        </w:rPr>
        <w:t>светофора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: Ознакомление </w:t>
      </w:r>
      <w:r w:rsidRPr="00B45C3D">
        <w:rPr>
          <w:rFonts w:ascii="Times New Roman" w:eastAsia="Times New Roman" w:hAnsi="Times New Roman" w:cs="Times New Roman"/>
          <w:bCs/>
          <w:sz w:val="24"/>
          <w:szCs w:val="24"/>
        </w:rPr>
        <w:t>дошкольников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 с правилами дорожного </w:t>
      </w:r>
      <w:r w:rsidRPr="005D2616">
        <w:rPr>
          <w:rFonts w:ascii="Times New Roman" w:eastAsia="Times New Roman" w:hAnsi="Times New Roman" w:cs="Times New Roman"/>
          <w:sz w:val="24"/>
          <w:szCs w:val="24"/>
          <w:u w:val="single"/>
        </w:rPr>
        <w:t>движения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>: Для работы с детьми 3-7 лет. - М.: Мозаика – Синтез, 2008.- 112с.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spellStart"/>
      <w:r w:rsidRPr="005D2616">
        <w:rPr>
          <w:rFonts w:ascii="Times New Roman" w:eastAsia="Times New Roman" w:hAnsi="Times New Roman" w:cs="Times New Roman"/>
          <w:sz w:val="24"/>
          <w:szCs w:val="24"/>
        </w:rPr>
        <w:t>Степаненкова</w:t>
      </w:r>
      <w:proofErr w:type="spellEnd"/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 Э. Я., </w:t>
      </w:r>
      <w:proofErr w:type="spellStart"/>
      <w:r w:rsidRPr="005D2616">
        <w:rPr>
          <w:rFonts w:ascii="Times New Roman" w:eastAsia="Times New Roman" w:hAnsi="Times New Roman" w:cs="Times New Roman"/>
          <w:sz w:val="24"/>
          <w:szCs w:val="24"/>
        </w:rPr>
        <w:t>Филенко</w:t>
      </w:r>
      <w:proofErr w:type="spellEnd"/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 М. Ф. </w:t>
      </w:r>
      <w:r w:rsidRPr="00B45C3D">
        <w:rPr>
          <w:rFonts w:ascii="Times New Roman" w:eastAsia="Times New Roman" w:hAnsi="Times New Roman" w:cs="Times New Roman"/>
          <w:bCs/>
          <w:sz w:val="24"/>
          <w:szCs w:val="24"/>
        </w:rPr>
        <w:t>Дошкольникам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 о правилах дорожного </w:t>
      </w:r>
      <w:r w:rsidRPr="005D2616">
        <w:rPr>
          <w:rFonts w:ascii="Times New Roman" w:eastAsia="Times New Roman" w:hAnsi="Times New Roman" w:cs="Times New Roman"/>
          <w:sz w:val="24"/>
          <w:szCs w:val="24"/>
          <w:u w:val="single"/>
        </w:rPr>
        <w:t>движения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: Пособие для воспитателей </w:t>
      </w:r>
      <w:proofErr w:type="gramStart"/>
      <w:r w:rsidRPr="005D2616">
        <w:rPr>
          <w:rFonts w:ascii="Times New Roman" w:eastAsia="Times New Roman" w:hAnsi="Times New Roman" w:cs="Times New Roman"/>
          <w:sz w:val="24"/>
          <w:szCs w:val="24"/>
        </w:rPr>
        <w:t>дет</w:t>
      </w:r>
      <w:proofErr w:type="gramEnd"/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. Сада. - 3-е изд., </w:t>
      </w:r>
      <w:proofErr w:type="spellStart"/>
      <w:r w:rsidRPr="005D2616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5D2616">
        <w:rPr>
          <w:rFonts w:ascii="Times New Roman" w:eastAsia="Times New Roman" w:hAnsi="Times New Roman" w:cs="Times New Roman"/>
          <w:sz w:val="24"/>
          <w:szCs w:val="24"/>
        </w:rPr>
        <w:t>. - М.: Просвещение, 1979.-63.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13. Шорыгина Т. А. Беседы об основах </w:t>
      </w:r>
      <w:r w:rsidRPr="00B45C3D">
        <w:rPr>
          <w:rFonts w:ascii="Times New Roman" w:eastAsia="Times New Roman" w:hAnsi="Times New Roman" w:cs="Times New Roman"/>
          <w:bCs/>
          <w:sz w:val="24"/>
          <w:szCs w:val="24"/>
        </w:rPr>
        <w:t>безопасности с детьми 5-8 лет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. - М.: ТЦ Сфера, 2009.- 80с. - </w:t>
      </w:r>
      <w:r w:rsidRPr="005D2616">
        <w:rPr>
          <w:rFonts w:ascii="Times New Roman" w:eastAsia="Times New Roman" w:hAnsi="Times New Roman" w:cs="Times New Roman"/>
          <w:i/>
          <w:iCs/>
          <w:sz w:val="24"/>
          <w:szCs w:val="24"/>
        </w:rPr>
        <w:t>(Вместе с детьми)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14. Шорыгина Т. А. Беседы о правилах пожарной </w:t>
      </w:r>
      <w:r w:rsidRPr="00B45C3D">
        <w:rPr>
          <w:rFonts w:ascii="Times New Roman" w:eastAsia="Times New Roman" w:hAnsi="Times New Roman" w:cs="Times New Roman"/>
          <w:bCs/>
          <w:sz w:val="24"/>
          <w:szCs w:val="24"/>
        </w:rPr>
        <w:t>безопасности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proofErr w:type="gramStart"/>
      <w:r w:rsidRPr="005D2616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: ТЦ Сфера, 2010.- 64 с. – </w:t>
      </w:r>
      <w:r w:rsidRPr="005D2616">
        <w:rPr>
          <w:rFonts w:ascii="Times New Roman" w:eastAsia="Times New Roman" w:hAnsi="Times New Roman" w:cs="Times New Roman"/>
          <w:i/>
          <w:iCs/>
          <w:sz w:val="24"/>
          <w:szCs w:val="24"/>
        </w:rPr>
        <w:t>(Вместе с детьми)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D2616" w:rsidRPr="005D2616" w:rsidRDefault="005D2616" w:rsidP="00B45C3D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15. Формирование культуры </w:t>
      </w:r>
      <w:r w:rsidRPr="00B45C3D">
        <w:rPr>
          <w:rFonts w:ascii="Times New Roman" w:eastAsia="Times New Roman" w:hAnsi="Times New Roman" w:cs="Times New Roman"/>
          <w:bCs/>
          <w:sz w:val="24"/>
          <w:szCs w:val="24"/>
        </w:rPr>
        <w:t>безопасного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 поведения у детей 3–7 </w:t>
      </w:r>
      <w:r w:rsidRPr="005D2616">
        <w:rPr>
          <w:rFonts w:ascii="Times New Roman" w:eastAsia="Times New Roman" w:hAnsi="Times New Roman" w:cs="Times New Roman"/>
          <w:sz w:val="24"/>
          <w:szCs w:val="24"/>
          <w:u w:val="single"/>
        </w:rPr>
        <w:t>лет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D26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«Азбука </w:t>
      </w:r>
      <w:r w:rsidRPr="00B45C3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безопасности</w:t>
      </w:r>
      <w:r w:rsidRPr="005D2616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, конспекты занятий, игры / авт. </w:t>
      </w:r>
      <w:proofErr w:type="gramStart"/>
      <w:r w:rsidRPr="005D2616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ост. Н. В. </w:t>
      </w:r>
      <w:proofErr w:type="spellStart"/>
      <w:r w:rsidRPr="005D2616">
        <w:rPr>
          <w:rFonts w:ascii="Times New Roman" w:eastAsia="Times New Roman" w:hAnsi="Times New Roman" w:cs="Times New Roman"/>
          <w:sz w:val="24"/>
          <w:szCs w:val="24"/>
        </w:rPr>
        <w:t>Коломеец</w:t>
      </w:r>
      <w:proofErr w:type="spellEnd"/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5D2616">
        <w:rPr>
          <w:rFonts w:ascii="Times New Roman" w:eastAsia="Times New Roman" w:hAnsi="Times New Roman" w:cs="Times New Roman"/>
          <w:sz w:val="24"/>
          <w:szCs w:val="24"/>
          <w:u w:val="single"/>
        </w:rPr>
        <w:t>Волгоград</w:t>
      </w:r>
      <w:r w:rsidRPr="005D2616">
        <w:rPr>
          <w:rFonts w:ascii="Times New Roman" w:eastAsia="Times New Roman" w:hAnsi="Times New Roman" w:cs="Times New Roman"/>
          <w:sz w:val="24"/>
          <w:szCs w:val="24"/>
        </w:rPr>
        <w:t xml:space="preserve">: Учитель, 2011. – 168 </w:t>
      </w:r>
      <w:proofErr w:type="gramStart"/>
      <w:r w:rsidRPr="005D261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D26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5C5C" w:rsidRPr="00B45C3D" w:rsidRDefault="00055C5C" w:rsidP="00B45C3D">
      <w:pPr>
        <w:spacing w:line="360" w:lineRule="auto"/>
        <w:contextualSpacing/>
        <w:mirrorIndents/>
      </w:pPr>
    </w:p>
    <w:sectPr w:rsidR="00055C5C" w:rsidRPr="00B45C3D" w:rsidSect="00AF5496">
      <w:pgSz w:w="16838" w:h="11906" w:orient="landscape"/>
      <w:pgMar w:top="850" w:right="1134" w:bottom="1701" w:left="1134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2616"/>
    <w:rsid w:val="00055C5C"/>
    <w:rsid w:val="00494B34"/>
    <w:rsid w:val="004E5852"/>
    <w:rsid w:val="005D2616"/>
    <w:rsid w:val="00A8204C"/>
    <w:rsid w:val="00AF5496"/>
    <w:rsid w:val="00B45C3D"/>
    <w:rsid w:val="00B76A83"/>
    <w:rsid w:val="00D1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F5"/>
  </w:style>
  <w:style w:type="paragraph" w:styleId="1">
    <w:name w:val="heading 1"/>
    <w:basedOn w:val="a"/>
    <w:link w:val="10"/>
    <w:uiPriority w:val="9"/>
    <w:qFormat/>
    <w:rsid w:val="005D2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6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5D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D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26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5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82D1F-BBD9-4C24-8FC1-48CA2199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2020-01-19T12:06:00Z</cp:lastPrinted>
  <dcterms:created xsi:type="dcterms:W3CDTF">2020-01-19T09:49:00Z</dcterms:created>
  <dcterms:modified xsi:type="dcterms:W3CDTF">2020-02-04T11:42:00Z</dcterms:modified>
</cp:coreProperties>
</file>